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84F0C" w14:textId="2AB3579A" w:rsidR="003F6FE7" w:rsidRPr="00715DA7" w:rsidRDefault="003F6FE7" w:rsidP="003F6FE7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715DA7">
        <w:rPr>
          <w:rFonts w:ascii="GHEA Grapalat" w:hAnsi="GHEA Grapalat"/>
          <w:b/>
          <w:noProof/>
          <w:sz w:val="22"/>
          <w:szCs w:val="22"/>
          <w:lang w:val="gsw-FR"/>
        </w:rPr>
        <w:t>Протокол 2-</w:t>
      </w:r>
      <w:r w:rsidR="00A91B44">
        <w:rPr>
          <w:rFonts w:ascii="GHEA Grapalat" w:hAnsi="GHEA Grapalat"/>
          <w:b/>
          <w:noProof/>
          <w:sz w:val="22"/>
          <w:szCs w:val="22"/>
          <w:lang w:val="gsw-FR"/>
        </w:rPr>
        <w:t>3</w:t>
      </w:r>
    </w:p>
    <w:p w14:paraId="413C6CED" w14:textId="78FA4088" w:rsidR="00D960E9" w:rsidRPr="00715DA7" w:rsidRDefault="00A91B44" w:rsidP="00D960E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A91B44">
        <w:rPr>
          <w:rFonts w:ascii="GHEA Grapalat" w:hAnsi="GHEA Grapalat" w:hint="eastAsia"/>
          <w:b/>
          <w:noProof/>
          <w:sz w:val="22"/>
          <w:szCs w:val="22"/>
          <w:lang w:val="gsw-FR"/>
        </w:rPr>
        <w:t>В</w:t>
      </w:r>
      <w:r w:rsidRPr="00A91B44">
        <w:rPr>
          <w:rFonts w:ascii="GHEA Grapalat" w:hAnsi="GHEA Grapalat"/>
          <w:b/>
          <w:noProof/>
          <w:sz w:val="22"/>
          <w:szCs w:val="22"/>
          <w:lang w:val="gsw-FR"/>
        </w:rPr>
        <w:t xml:space="preserve">неочередного </w:t>
      </w:r>
      <w:r>
        <w:rPr>
          <w:rFonts w:ascii="GHEA Grapalat" w:hAnsi="GHEA Grapalat"/>
          <w:b/>
          <w:noProof/>
          <w:sz w:val="22"/>
          <w:szCs w:val="22"/>
          <w:lang w:val="gsw-FR"/>
        </w:rPr>
        <w:t>з</w:t>
      </w:r>
      <w:r w:rsidR="00D960E9" w:rsidRPr="00715DA7">
        <w:rPr>
          <w:rFonts w:ascii="GHEA Grapalat" w:hAnsi="GHEA Grapalat"/>
          <w:b/>
          <w:noProof/>
          <w:sz w:val="22"/>
          <w:szCs w:val="22"/>
          <w:lang w:val="gsw-FR"/>
        </w:rPr>
        <w:t xml:space="preserve">аседания оценочной комиссии по приобретению строительства главного корпуса медицинского центра Аштарак, Арагацотнскя область, РА </w:t>
      </w:r>
    </w:p>
    <w:p w14:paraId="557DA4A2" w14:textId="462BA7A6" w:rsidR="002B5C98" w:rsidRPr="00715DA7" w:rsidRDefault="00D960E9" w:rsidP="00D960E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715DA7">
        <w:rPr>
          <w:rFonts w:ascii="GHEA Grapalat" w:hAnsi="GHEA Grapalat"/>
          <w:b/>
          <w:noProof/>
          <w:sz w:val="22"/>
          <w:szCs w:val="22"/>
          <w:lang w:val="gsw-FR"/>
        </w:rPr>
        <w:t>под кодом HHQK-BMAShDzB-25/11</w:t>
      </w:r>
    </w:p>
    <w:p w14:paraId="6D4EAD2C" w14:textId="23C974AF" w:rsidR="00992FEF" w:rsidRPr="00473D6B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D960E9">
        <w:rPr>
          <w:rFonts w:ascii="GHEA Grapalat" w:hAnsi="GHEA Grapalat"/>
          <w:sz w:val="20"/>
        </w:rPr>
        <w:t>0</w:t>
      </w:r>
      <w:r w:rsidR="00A91B44">
        <w:rPr>
          <w:rFonts w:ascii="GHEA Grapalat" w:hAnsi="GHEA Grapalat"/>
          <w:sz w:val="20"/>
        </w:rPr>
        <w:t>8</w:t>
      </w:r>
      <w:r w:rsidR="00D960E9">
        <w:rPr>
          <w:rFonts w:ascii="GHEA Grapalat" w:hAnsi="GHEA Grapalat"/>
          <w:sz w:val="20"/>
        </w:rPr>
        <w:t>.01</w:t>
      </w:r>
      <w:r w:rsidR="004C48E9">
        <w:rPr>
          <w:rFonts w:ascii="GHEA Grapalat" w:hAnsi="GHEA Grapalat"/>
          <w:sz w:val="20"/>
          <w:lang w:val="ru-RU"/>
        </w:rPr>
        <w:t>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7E5655AF" w14:textId="61726430" w:rsidR="00992FEF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254462">
        <w:rPr>
          <w:rFonts w:ascii="GHEA Grapalat" w:hAnsi="GHEA Grapalat"/>
          <w:sz w:val="20"/>
        </w:rPr>
        <w:t xml:space="preserve"> </w:t>
      </w:r>
      <w:r w:rsidR="002239F2">
        <w:rPr>
          <w:rFonts w:ascii="GHEA Grapalat" w:hAnsi="GHEA Grapalat"/>
          <w:sz w:val="20"/>
        </w:rPr>
        <w:t>1</w:t>
      </w:r>
      <w:r w:rsidR="00A91B44">
        <w:rPr>
          <w:rFonts w:ascii="GHEA Grapalat" w:hAnsi="GHEA Grapalat"/>
          <w:sz w:val="20"/>
        </w:rPr>
        <w:t>7</w:t>
      </w:r>
      <w:r w:rsidR="00992FEF" w:rsidRPr="00254462">
        <w:rPr>
          <w:rFonts w:ascii="GHEA Grapalat" w:hAnsi="GHEA Grapalat"/>
          <w:sz w:val="20"/>
        </w:rPr>
        <w:t>:</w:t>
      </w:r>
      <w:r w:rsidR="00A91B44">
        <w:rPr>
          <w:rFonts w:ascii="GHEA Grapalat" w:hAnsi="GHEA Grapalat"/>
          <w:sz w:val="20"/>
        </w:rPr>
        <w:t>3</w:t>
      </w:r>
      <w:r w:rsidR="007A07E2">
        <w:rPr>
          <w:rFonts w:ascii="GHEA Grapalat" w:hAnsi="GHEA Grapalat"/>
          <w:sz w:val="20"/>
        </w:rPr>
        <w:t>0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106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20"/>
        <w:gridCol w:w="5585"/>
      </w:tblGrid>
      <w:tr w:rsidR="00D960E9" w:rsidRPr="004D6A3D" w14:paraId="2FF587F2" w14:textId="77777777" w:rsidTr="003B2451">
        <w:trPr>
          <w:trHeight w:val="60"/>
        </w:trPr>
        <w:tc>
          <w:tcPr>
            <w:tcW w:w="3420" w:type="dxa"/>
          </w:tcPr>
          <w:p w14:paraId="6DADAFED" w14:textId="77777777" w:rsidR="00D960E9" w:rsidRPr="00B00864" w:rsidRDefault="00D960E9" w:rsidP="003B2451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3B4307B7" w14:textId="77777777" w:rsidR="00D960E9" w:rsidRPr="004D6A3D" w:rsidRDefault="00D960E9" w:rsidP="003B2451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14:paraId="158BD19F" w14:textId="77777777" w:rsidR="00D960E9" w:rsidRPr="007E49C9" w:rsidRDefault="00D960E9" w:rsidP="003B2451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D960E9" w:rsidRPr="004D6A3D" w14:paraId="088C3031" w14:textId="77777777" w:rsidTr="003B2451">
        <w:trPr>
          <w:trHeight w:val="346"/>
        </w:trPr>
        <w:tc>
          <w:tcPr>
            <w:tcW w:w="3420" w:type="dxa"/>
          </w:tcPr>
          <w:p w14:paraId="796D17D1" w14:textId="77777777" w:rsidR="00D960E9" w:rsidRDefault="00D960E9" w:rsidP="003B2451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Председатель комиссии </w:t>
            </w:r>
          </w:p>
          <w:p w14:paraId="6937A303" w14:textId="454ADE35" w:rsidR="00D960E9" w:rsidRPr="004D6A3D" w:rsidRDefault="00D960E9" w:rsidP="003B2451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6758E1F" w14:textId="77777777" w:rsidR="00D960E9" w:rsidRDefault="00D960E9" w:rsidP="003B2451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  <w:p w14:paraId="647A19DF" w14:textId="5A4C028D" w:rsidR="00D960E9" w:rsidRPr="00A5687F" w:rsidRDefault="00D960E9" w:rsidP="00655C3B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Папян</w:t>
            </w:r>
          </w:p>
        </w:tc>
        <w:tc>
          <w:tcPr>
            <w:tcW w:w="5585" w:type="dxa"/>
            <w:vAlign w:val="center"/>
          </w:tcPr>
          <w:p w14:paraId="3B3F5AD3" w14:textId="77777777" w:rsidR="00D960E9" w:rsidRPr="00CE26F6" w:rsidRDefault="00D960E9" w:rsidP="003B2451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D960E9" w:rsidRPr="004D6A3D" w14:paraId="565BA19C" w14:textId="77777777" w:rsidTr="003B2451">
        <w:trPr>
          <w:trHeight w:val="60"/>
        </w:trPr>
        <w:tc>
          <w:tcPr>
            <w:tcW w:w="3420" w:type="dxa"/>
          </w:tcPr>
          <w:p w14:paraId="05216B9F" w14:textId="77777777" w:rsidR="00D960E9" w:rsidRPr="004D6A3D" w:rsidRDefault="00D960E9" w:rsidP="003B2451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E2A5F7E" w14:textId="77777777" w:rsidR="00D960E9" w:rsidRPr="00D94D00" w:rsidRDefault="00D960E9" w:rsidP="003B2451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</w:tc>
        <w:tc>
          <w:tcPr>
            <w:tcW w:w="5585" w:type="dxa"/>
            <w:vAlign w:val="center"/>
          </w:tcPr>
          <w:p w14:paraId="6A9E4F78" w14:textId="77777777" w:rsidR="00D960E9" w:rsidRPr="00CE26F6" w:rsidRDefault="00D960E9" w:rsidP="003B2451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D960E9" w:rsidRPr="004D6A3D" w14:paraId="556E064D" w14:textId="77777777" w:rsidTr="003B2451">
        <w:trPr>
          <w:trHeight w:val="60"/>
        </w:trPr>
        <w:tc>
          <w:tcPr>
            <w:tcW w:w="3420" w:type="dxa"/>
          </w:tcPr>
          <w:p w14:paraId="1453B08C" w14:textId="77777777" w:rsidR="00D960E9" w:rsidRPr="004D6A3D" w:rsidRDefault="00D960E9" w:rsidP="003B2451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9A89A49" w14:textId="77777777" w:rsidR="00D960E9" w:rsidRDefault="00D960E9" w:rsidP="003B2451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</w:tc>
        <w:tc>
          <w:tcPr>
            <w:tcW w:w="5585" w:type="dxa"/>
            <w:vAlign w:val="center"/>
          </w:tcPr>
          <w:p w14:paraId="0433E1E7" w14:textId="77777777" w:rsidR="00D960E9" w:rsidRPr="00CE26F6" w:rsidRDefault="00D960E9" w:rsidP="003B2451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D960E9" w:rsidRPr="004D6A3D" w14:paraId="5240B62C" w14:textId="77777777" w:rsidTr="003B2451">
        <w:trPr>
          <w:trHeight w:val="346"/>
        </w:trPr>
        <w:tc>
          <w:tcPr>
            <w:tcW w:w="3420" w:type="dxa"/>
          </w:tcPr>
          <w:p w14:paraId="78F49854" w14:textId="77777777" w:rsidR="00D960E9" w:rsidRPr="00561AE9" w:rsidRDefault="00D960E9" w:rsidP="003B2451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A84BEFB" w14:textId="77777777" w:rsidR="00D960E9" w:rsidRPr="00E451EA" w:rsidRDefault="00D960E9" w:rsidP="003B2451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  <w:tc>
          <w:tcPr>
            <w:tcW w:w="5585" w:type="dxa"/>
          </w:tcPr>
          <w:p w14:paraId="319F95C0" w14:textId="77777777" w:rsidR="00D960E9" w:rsidRPr="00473D6B" w:rsidRDefault="00D960E9" w:rsidP="003B2451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D960E9" w:rsidRPr="004D6A3D" w14:paraId="350017A0" w14:textId="77777777" w:rsidTr="003B2451">
        <w:trPr>
          <w:gridAfter w:val="1"/>
          <w:wAfter w:w="5585" w:type="dxa"/>
          <w:trHeight w:val="60"/>
        </w:trPr>
        <w:tc>
          <w:tcPr>
            <w:tcW w:w="3420" w:type="dxa"/>
          </w:tcPr>
          <w:p w14:paraId="47B5EA1E" w14:textId="20B3EDCD" w:rsidR="00D960E9" w:rsidRPr="00B00864" w:rsidRDefault="00D960E9" w:rsidP="003B2451">
            <w:pPr>
              <w:ind w:right="-635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Отсутствовал</w:t>
            </w:r>
            <w:r w:rsidRPr="004D6A3D">
              <w:rPr>
                <w:rFonts w:ascii="GHEA Grapalat" w:hAnsi="GHEA Grapalat"/>
                <w:noProof/>
              </w:rPr>
              <w:t>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8E359FD" w14:textId="77777777" w:rsidR="00D960E9" w:rsidRPr="004D6A3D" w:rsidRDefault="00D960E9" w:rsidP="003B2451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D960E9" w:rsidRPr="00A5687F" w14:paraId="127A30AF" w14:textId="77777777" w:rsidTr="00D960E9">
        <w:trPr>
          <w:gridAfter w:val="1"/>
          <w:wAfter w:w="5585" w:type="dxa"/>
          <w:trHeight w:val="409"/>
        </w:trPr>
        <w:tc>
          <w:tcPr>
            <w:tcW w:w="3420" w:type="dxa"/>
          </w:tcPr>
          <w:p w14:paraId="464D8744" w14:textId="44647570" w:rsidR="00D960E9" w:rsidRPr="004D6A3D" w:rsidRDefault="00D960E9" w:rsidP="00D960E9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3F124EB" w14:textId="77777777" w:rsidR="00D960E9" w:rsidRDefault="00D960E9" w:rsidP="003B2451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Григорян</w:t>
            </w:r>
          </w:p>
          <w:p w14:paraId="5521F328" w14:textId="18886AA5" w:rsidR="00D960E9" w:rsidRPr="00A5687F" w:rsidRDefault="00D960E9" w:rsidP="00D960E9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</w:tbl>
    <w:p w14:paraId="1099D6B0" w14:textId="3430AD1D" w:rsidR="00C86325" w:rsidRDefault="00C86325" w:rsidP="00A91B4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14:paraId="4A6E0B39" w14:textId="7AB173CD" w:rsidR="00916E8F" w:rsidRDefault="00916E8F" w:rsidP="00A91B4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14:paraId="04B48779" w14:textId="77777777" w:rsidR="00916E8F" w:rsidRPr="00A91B44" w:rsidRDefault="00916E8F" w:rsidP="00A91B4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14:paraId="27BC0246" w14:textId="69B8DFF4" w:rsidR="00A91B44" w:rsidRDefault="00A91B44" w:rsidP="00A91B44">
      <w:pPr>
        <w:pStyle w:val="BodyTextIndent3"/>
        <w:numPr>
          <w:ilvl w:val="0"/>
          <w:numId w:val="27"/>
        </w:numPr>
        <w:spacing w:line="240" w:lineRule="auto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A91B44">
        <w:rPr>
          <w:rFonts w:ascii="GHEA Grapalat" w:hAnsi="GHEA Grapalat"/>
          <w:b/>
          <w:sz w:val="22"/>
          <w:szCs w:val="22"/>
          <w:lang w:val="ru-RU"/>
        </w:rPr>
        <w:t>О</w:t>
      </w:r>
      <w:r w:rsidRPr="00A91B4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A91B44">
        <w:rPr>
          <w:rFonts w:ascii="GHEA Grapalat" w:hAnsi="GHEA Grapalat"/>
          <w:b/>
          <w:sz w:val="22"/>
          <w:szCs w:val="22"/>
          <w:lang w:val="ru-RU"/>
        </w:rPr>
        <w:t>внесении</w:t>
      </w:r>
      <w:r w:rsidRPr="00A91B4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A91B44">
        <w:rPr>
          <w:rFonts w:ascii="GHEA Grapalat" w:hAnsi="GHEA Grapalat"/>
          <w:b/>
          <w:sz w:val="22"/>
          <w:szCs w:val="22"/>
          <w:lang w:val="ru-RU"/>
        </w:rPr>
        <w:t>дополнения</w:t>
      </w:r>
      <w:r w:rsidRPr="00A91B44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A91B44">
        <w:rPr>
          <w:rFonts w:ascii="GHEA Grapalat" w:hAnsi="GHEA Grapalat"/>
          <w:b/>
          <w:sz w:val="22"/>
          <w:szCs w:val="22"/>
          <w:lang w:val="ru-RU"/>
        </w:rPr>
        <w:t>в про</w:t>
      </w:r>
      <w:r>
        <w:rPr>
          <w:rFonts w:ascii="GHEA Grapalat" w:hAnsi="GHEA Grapalat"/>
          <w:b/>
          <w:sz w:val="22"/>
          <w:szCs w:val="22"/>
          <w:lang w:val="ru-RU"/>
        </w:rPr>
        <w:t>токол № 2-2 оценочной комиссии процедуры</w:t>
      </w:r>
      <w:r w:rsidRPr="00A91B44">
        <w:rPr>
          <w:rFonts w:ascii="GHEA Grapalat" w:hAnsi="GHEA Grapalat"/>
          <w:b/>
          <w:sz w:val="22"/>
          <w:szCs w:val="22"/>
          <w:lang w:val="ru-RU"/>
        </w:rPr>
        <w:t xml:space="preserve"> закупок </w:t>
      </w:r>
    </w:p>
    <w:p w14:paraId="520B21B5" w14:textId="1018F001" w:rsidR="00A91B44" w:rsidRPr="00715DA7" w:rsidRDefault="00A91B44" w:rsidP="00A91B4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A91B44">
        <w:rPr>
          <w:rFonts w:ascii="GHEA Grapalat" w:hAnsi="GHEA Grapalat"/>
          <w:b/>
          <w:sz w:val="22"/>
          <w:szCs w:val="22"/>
          <w:lang w:val="ru-RU"/>
        </w:rPr>
        <w:t xml:space="preserve">от 7 января 2026 года </w:t>
      </w:r>
      <w:r w:rsidRPr="00715DA7">
        <w:rPr>
          <w:rFonts w:ascii="GHEA Grapalat" w:hAnsi="GHEA Grapalat"/>
          <w:b/>
          <w:noProof/>
          <w:sz w:val="22"/>
          <w:szCs w:val="22"/>
          <w:lang w:val="gsw-FR"/>
        </w:rPr>
        <w:t>под кодом HHQK-BMAShDzB-25/11</w:t>
      </w:r>
    </w:p>
    <w:p w14:paraId="663EBC6B" w14:textId="236453A9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</w:t>
      </w:r>
    </w:p>
    <w:p w14:paraId="315FFF70" w14:textId="4FDC4F40" w:rsidR="00D960E9" w:rsidRDefault="00D960E9" w:rsidP="00D960E9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F7694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FF7694">
        <w:rPr>
          <w:rFonts w:ascii="GHEA Grapalat" w:hAnsi="GHEA Grapalat"/>
          <w:noProof/>
          <w:color w:val="000000" w:themeColor="text1"/>
          <w:sz w:val="16"/>
          <w:szCs w:val="16"/>
        </w:rPr>
        <w:t>М. Агаянц</w:t>
      </w:r>
      <w:r w:rsidRPr="00FF7694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51D93279" w14:textId="34EBF09D" w:rsidR="00A91B44" w:rsidRDefault="00A91B44" w:rsidP="00D960E9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</w:p>
    <w:p w14:paraId="5A7A8869" w14:textId="77777777" w:rsidR="005C0287" w:rsidRPr="00FF7694" w:rsidRDefault="005C0287" w:rsidP="00D960E9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</w:p>
    <w:p w14:paraId="46747100" w14:textId="77777777" w:rsidR="000751F4" w:rsidRPr="00413BDD" w:rsidRDefault="000751F4" w:rsidP="00C50FC5">
      <w:pPr>
        <w:jc w:val="both"/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</w:pPr>
    </w:p>
    <w:p w14:paraId="5E0E4BF8" w14:textId="63BE9967" w:rsidR="00C50FC5" w:rsidRPr="00C50FC5" w:rsidRDefault="00C50FC5" w:rsidP="00C50FC5">
      <w:pPr>
        <w:pStyle w:val="BodyText2"/>
        <w:tabs>
          <w:tab w:val="left" w:pos="540"/>
        </w:tabs>
        <w:ind w:firstLine="540"/>
        <w:rPr>
          <w:rStyle w:val="ypks7kbdpwfgdykd3qb9"/>
          <w:rFonts w:cs="Calibri"/>
        </w:rPr>
      </w:pPr>
      <w:r w:rsidRPr="00C50FC5">
        <w:rPr>
          <w:rStyle w:val="ypks7kbdpwfgdykd3qb9"/>
          <w:rFonts w:ascii="GHEA Grapalat" w:hAnsi="GHEA Grapalat" w:cs="Calibri"/>
          <w:sz w:val="24"/>
          <w:szCs w:val="24"/>
        </w:rPr>
        <w:t>1.1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 xml:space="preserve"> Пр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 xml:space="preserve">инимая за основу информацию, полученную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 xml:space="preserve">от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Министерств</w:t>
      </w:r>
      <w:r>
        <w:rPr>
          <w:rStyle w:val="ypks7kbdpwfgdykd3qb9"/>
          <w:rFonts w:ascii="GHEA Grapalat" w:hAnsi="GHEA Grapalat" w:cs="Calibri"/>
          <w:sz w:val="24"/>
          <w:szCs w:val="24"/>
        </w:rPr>
        <w:t>а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 xml:space="preserve"> обороны РА,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оценочн</w:t>
      </w:r>
      <w:r>
        <w:rPr>
          <w:rStyle w:val="ypks7kbdpwfgdykd3qb9"/>
          <w:rFonts w:ascii="GHEA Grapalat" w:hAnsi="GHEA Grapalat" w:cs="Calibri"/>
          <w:sz w:val="24"/>
          <w:szCs w:val="24"/>
        </w:rPr>
        <w:t>ая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 xml:space="preserve"> комиссия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решила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 xml:space="preserve">после </w:t>
      </w:r>
      <w:r>
        <w:rPr>
          <w:rStyle w:val="ypks7kbdpwfgdykd3qb9"/>
          <w:rFonts w:ascii="GHEA Grapalat" w:hAnsi="GHEA Grapalat" w:cs="Calibri"/>
          <w:sz w:val="24"/>
          <w:szCs w:val="24"/>
        </w:rPr>
        <w:t xml:space="preserve">второго предложения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 xml:space="preserve">подпункта 1.2 пункта 1 Протокола </w:t>
      </w:r>
      <w:r w:rsidR="004F22B6">
        <w:rPr>
          <w:rStyle w:val="ypks7kbdpwfgdykd3qb9"/>
          <w:rFonts w:ascii="GHEA Grapalat" w:hAnsi="GHEA Grapalat" w:cs="Calibri"/>
          <w:sz w:val="24"/>
          <w:szCs w:val="24"/>
        </w:rPr>
        <w:t xml:space="preserve">    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 xml:space="preserve">N 2-2 от 7 января 2026 года дополнить новое предложение </w:t>
      </w:r>
      <w:r>
        <w:rPr>
          <w:rStyle w:val="ypks7kbdpwfgdykd3qb9"/>
          <w:rFonts w:ascii="GHEA Grapalat" w:hAnsi="GHEA Grapalat" w:cs="Calibri"/>
          <w:sz w:val="24"/>
          <w:szCs w:val="24"/>
        </w:rPr>
        <w:t xml:space="preserve">со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следующим содержанием</w:t>
      </w:r>
      <w:r>
        <w:rPr>
          <w:rStyle w:val="ypks7kbdpwfgdykd3qb9"/>
          <w:rFonts w:ascii="GHEA Grapalat" w:hAnsi="GHEA Grapalat" w:cs="Calibri"/>
          <w:sz w:val="24"/>
          <w:szCs w:val="24"/>
        </w:rPr>
        <w:t>.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</w:p>
    <w:p w14:paraId="40BB8B2A" w14:textId="1D0117E1" w:rsidR="00CF7EE1" w:rsidRPr="004F22B6" w:rsidRDefault="00C50FC5" w:rsidP="00C50FC5">
      <w:pPr>
        <w:pStyle w:val="BodyText2"/>
        <w:tabs>
          <w:tab w:val="left" w:pos="540"/>
        </w:tabs>
        <w:ind w:firstLine="540"/>
        <w:rPr>
          <w:rStyle w:val="ypks7kbdpwfgdykd3qb9"/>
          <w:rFonts w:ascii="GHEA Grapalat" w:hAnsi="GHEA Grapalat" w:cs="Calibri"/>
          <w:sz w:val="24"/>
          <w:szCs w:val="24"/>
        </w:rPr>
      </w:pPr>
      <w:r w:rsidRPr="004F22B6">
        <w:rPr>
          <w:rStyle w:val="ypks7kbdpwfgdykd3qb9"/>
          <w:rFonts w:ascii="GHEA Grapalat" w:hAnsi="GHEA Grapalat" w:cs="Calibri"/>
          <w:sz w:val="24"/>
          <w:szCs w:val="24"/>
        </w:rPr>
        <w:t>"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Согласно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информации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,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полученной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="004F22B6"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от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Мини</w:t>
      </w:r>
      <w:r w:rsidR="004F22B6">
        <w:rPr>
          <w:rStyle w:val="ypks7kbdpwfgdykd3qb9"/>
          <w:rFonts w:ascii="GHEA Grapalat" w:hAnsi="GHEA Grapalat" w:cs="Calibri"/>
          <w:sz w:val="24"/>
          <w:szCs w:val="24"/>
        </w:rPr>
        <w:t>стерства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обороны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РА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>,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ООО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"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Бидек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"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по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состоянию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на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дату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подачи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заявки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="004F22B6" w:rsidRPr="004F22B6">
        <w:rPr>
          <w:rStyle w:val="ypks7kbdpwfgdykd3qb9"/>
          <w:rFonts w:ascii="GHEA Grapalat" w:hAnsi="GHEA Grapalat" w:cs="Calibri"/>
          <w:sz w:val="24"/>
          <w:szCs w:val="24"/>
        </w:rPr>
        <w:t>в течение последних 5 лет</w:t>
      </w:r>
      <w:r w:rsidR="004F22B6" w:rsidRPr="00C50FC5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имеет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штраф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в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размере</w:t>
      </w:r>
      <w:r w:rsidR="004F22B6">
        <w:rPr>
          <w:rStyle w:val="ypks7kbdpwfgdykd3qb9"/>
          <w:rFonts w:ascii="GHEA Grapalat" w:hAnsi="GHEA Grapalat" w:cs="Calibri"/>
          <w:sz w:val="24"/>
          <w:szCs w:val="24"/>
        </w:rPr>
        <w:t xml:space="preserve">                  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5 763 219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драмов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="0033321D">
        <w:rPr>
          <w:rStyle w:val="ypks7kbdpwfgdykd3qb9"/>
          <w:rFonts w:ascii="GHEA Grapalat" w:hAnsi="GHEA Grapalat" w:cs="Calibri"/>
          <w:sz w:val="24"/>
          <w:szCs w:val="24"/>
        </w:rPr>
        <w:t>РА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, </w:t>
      </w:r>
      <w:r w:rsidR="004F22B6">
        <w:rPr>
          <w:rStyle w:val="ypks7kbdpwfgdykd3qb9"/>
          <w:rFonts w:ascii="GHEA Grapalat" w:hAnsi="GHEA Grapalat" w:cs="Calibri"/>
          <w:sz w:val="24"/>
          <w:szCs w:val="24"/>
        </w:rPr>
        <w:t xml:space="preserve">наложенных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заказчиком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в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соответствии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с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предыдущими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договорными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обязательствами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,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который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превышает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5 000 000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драмов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="0033321D">
        <w:rPr>
          <w:rStyle w:val="ypks7kbdpwfgdykd3qb9"/>
          <w:rFonts w:ascii="GHEA Grapalat" w:hAnsi="GHEA Grapalat" w:cs="Calibri"/>
          <w:sz w:val="24"/>
          <w:szCs w:val="24"/>
        </w:rPr>
        <w:t>РА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,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установленный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 xml:space="preserve"> </w:t>
      </w:r>
      <w:r w:rsidRPr="00C50FC5">
        <w:rPr>
          <w:rStyle w:val="ypks7kbdpwfgdykd3qb9"/>
          <w:rFonts w:ascii="GHEA Grapalat" w:hAnsi="GHEA Grapalat" w:cs="Calibri"/>
          <w:sz w:val="24"/>
          <w:szCs w:val="24"/>
        </w:rPr>
        <w:t>приглашением</w:t>
      </w:r>
      <w:r w:rsidRPr="004F22B6">
        <w:rPr>
          <w:rStyle w:val="ypks7kbdpwfgdykd3qb9"/>
          <w:rFonts w:ascii="GHEA Grapalat" w:hAnsi="GHEA Grapalat" w:cs="Calibri"/>
          <w:sz w:val="24"/>
          <w:szCs w:val="24"/>
        </w:rPr>
        <w:t>"</w:t>
      </w:r>
      <w:r>
        <w:rPr>
          <w:rStyle w:val="ypks7kbdpwfgdykd3qb9"/>
          <w:rFonts w:ascii="GHEA Grapalat" w:hAnsi="GHEA Grapalat" w:cs="Calibri"/>
          <w:sz w:val="24"/>
          <w:szCs w:val="24"/>
        </w:rPr>
        <w:t>.</w:t>
      </w:r>
    </w:p>
    <w:p w14:paraId="55484410" w14:textId="0DC543AE" w:rsidR="00CF7EE1" w:rsidRDefault="00CF7EE1" w:rsidP="00CF7EE1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3C22C12" w14:textId="2B21A1C8" w:rsidR="004F22B6" w:rsidRDefault="004F22B6" w:rsidP="00CF7EE1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14:paraId="44483712" w14:textId="217576F9" w:rsidR="004F22B6" w:rsidRDefault="004F22B6" w:rsidP="00CF7EE1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bookmarkStart w:id="0" w:name="_GoBack"/>
      <w:bookmarkEnd w:id="0"/>
    </w:p>
    <w:sectPr w:rsidR="004F22B6" w:rsidSect="00715DA7">
      <w:pgSz w:w="11909" w:h="16834" w:code="9"/>
      <w:pgMar w:top="36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4E696" w14:textId="77777777" w:rsidR="000E21C5" w:rsidRDefault="000E21C5">
      <w:r>
        <w:separator/>
      </w:r>
    </w:p>
  </w:endnote>
  <w:endnote w:type="continuationSeparator" w:id="0">
    <w:p w14:paraId="79CDF357" w14:textId="77777777" w:rsidR="000E21C5" w:rsidRDefault="000E2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2404E" w14:textId="77777777" w:rsidR="000E21C5" w:rsidRDefault="000E21C5">
      <w:r>
        <w:separator/>
      </w:r>
    </w:p>
  </w:footnote>
  <w:footnote w:type="continuationSeparator" w:id="0">
    <w:p w14:paraId="57E164F9" w14:textId="77777777" w:rsidR="000E21C5" w:rsidRDefault="000E2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59742CF"/>
    <w:multiLevelType w:val="hybridMultilevel"/>
    <w:tmpl w:val="255A616C"/>
    <w:lvl w:ilvl="0" w:tplc="CE541D80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D1D5C14"/>
    <w:multiLevelType w:val="hybridMultilevel"/>
    <w:tmpl w:val="3E3292F6"/>
    <w:lvl w:ilvl="0" w:tplc="62F82308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23F56ED"/>
    <w:multiLevelType w:val="hybridMultilevel"/>
    <w:tmpl w:val="4ADA04C0"/>
    <w:lvl w:ilvl="0" w:tplc="6ACCB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7A16EB"/>
    <w:multiLevelType w:val="hybridMultilevel"/>
    <w:tmpl w:val="3C60999C"/>
    <w:lvl w:ilvl="0" w:tplc="9F7825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396CF5"/>
    <w:multiLevelType w:val="hybridMultilevel"/>
    <w:tmpl w:val="771CDFC6"/>
    <w:lvl w:ilvl="0" w:tplc="B9E4FA28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4" w15:restartNumberingAfterBreak="0">
    <w:nsid w:val="747336B1"/>
    <w:multiLevelType w:val="hybridMultilevel"/>
    <w:tmpl w:val="83166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2"/>
  </w:num>
  <w:num w:numId="3">
    <w:abstractNumId w:val="3"/>
  </w:num>
  <w:num w:numId="4">
    <w:abstractNumId w:val="14"/>
  </w:num>
  <w:num w:numId="5">
    <w:abstractNumId w:val="9"/>
  </w:num>
  <w:num w:numId="6">
    <w:abstractNumId w:val="16"/>
  </w:num>
  <w:num w:numId="7">
    <w:abstractNumId w:val="26"/>
  </w:num>
  <w:num w:numId="8">
    <w:abstractNumId w:val="18"/>
  </w:num>
  <w:num w:numId="9">
    <w:abstractNumId w:val="21"/>
  </w:num>
  <w:num w:numId="10">
    <w:abstractNumId w:val="4"/>
  </w:num>
  <w:num w:numId="11">
    <w:abstractNumId w:val="6"/>
  </w:num>
  <w:num w:numId="12">
    <w:abstractNumId w:val="5"/>
  </w:num>
  <w:num w:numId="13">
    <w:abstractNumId w:val="13"/>
  </w:num>
  <w:num w:numId="14">
    <w:abstractNumId w:val="2"/>
  </w:num>
  <w:num w:numId="15">
    <w:abstractNumId w:val="10"/>
  </w:num>
  <w:num w:numId="16">
    <w:abstractNumId w:val="12"/>
  </w:num>
  <w:num w:numId="17">
    <w:abstractNumId w:val="15"/>
  </w:num>
  <w:num w:numId="18">
    <w:abstractNumId w:val="1"/>
  </w:num>
  <w:num w:numId="19">
    <w:abstractNumId w:val="25"/>
  </w:num>
  <w:num w:numId="20">
    <w:abstractNumId w:val="19"/>
  </w:num>
  <w:num w:numId="21">
    <w:abstractNumId w:val="8"/>
  </w:num>
  <w:num w:numId="22">
    <w:abstractNumId w:val="17"/>
  </w:num>
  <w:num w:numId="23">
    <w:abstractNumId w:val="7"/>
  </w:num>
  <w:num w:numId="24">
    <w:abstractNumId w:val="11"/>
  </w:num>
  <w:num w:numId="25">
    <w:abstractNumId w:val="20"/>
  </w:num>
  <w:num w:numId="26">
    <w:abstractNumId w:val="2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1F7B"/>
    <w:rsid w:val="00012EFE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26B09"/>
    <w:rsid w:val="000304D0"/>
    <w:rsid w:val="00032BD1"/>
    <w:rsid w:val="000333C7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67CCF"/>
    <w:rsid w:val="0007092F"/>
    <w:rsid w:val="00071B20"/>
    <w:rsid w:val="00071CA5"/>
    <w:rsid w:val="00072110"/>
    <w:rsid w:val="0007467D"/>
    <w:rsid w:val="000751F4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5C7C"/>
    <w:rsid w:val="000D5DF9"/>
    <w:rsid w:val="000D7ECC"/>
    <w:rsid w:val="000E1648"/>
    <w:rsid w:val="000E21C5"/>
    <w:rsid w:val="000E2E31"/>
    <w:rsid w:val="000E2F19"/>
    <w:rsid w:val="000E5041"/>
    <w:rsid w:val="000E5363"/>
    <w:rsid w:val="000E682D"/>
    <w:rsid w:val="000E779F"/>
    <w:rsid w:val="000F5C5D"/>
    <w:rsid w:val="000F617B"/>
    <w:rsid w:val="000F64EF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4F5"/>
    <w:rsid w:val="0012278A"/>
    <w:rsid w:val="00125567"/>
    <w:rsid w:val="00125DFA"/>
    <w:rsid w:val="001270F4"/>
    <w:rsid w:val="00127298"/>
    <w:rsid w:val="0013679A"/>
    <w:rsid w:val="00136818"/>
    <w:rsid w:val="00145C4C"/>
    <w:rsid w:val="00146DC0"/>
    <w:rsid w:val="00147E71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28A8"/>
    <w:rsid w:val="00182D50"/>
    <w:rsid w:val="00182EF9"/>
    <w:rsid w:val="001846FF"/>
    <w:rsid w:val="00184DB2"/>
    <w:rsid w:val="00191260"/>
    <w:rsid w:val="00193FE9"/>
    <w:rsid w:val="00194349"/>
    <w:rsid w:val="00195E25"/>
    <w:rsid w:val="00197683"/>
    <w:rsid w:val="001A0EE1"/>
    <w:rsid w:val="001A16E8"/>
    <w:rsid w:val="001A45E4"/>
    <w:rsid w:val="001A6F8F"/>
    <w:rsid w:val="001A7B92"/>
    <w:rsid w:val="001B0991"/>
    <w:rsid w:val="001B15A2"/>
    <w:rsid w:val="001B1C60"/>
    <w:rsid w:val="001B27F9"/>
    <w:rsid w:val="001B3C23"/>
    <w:rsid w:val="001B6155"/>
    <w:rsid w:val="001B6E20"/>
    <w:rsid w:val="001B77D4"/>
    <w:rsid w:val="001C06F3"/>
    <w:rsid w:val="001D15B6"/>
    <w:rsid w:val="001D18AF"/>
    <w:rsid w:val="001D2AF5"/>
    <w:rsid w:val="001D3711"/>
    <w:rsid w:val="001D53AB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39F2"/>
    <w:rsid w:val="00224DD8"/>
    <w:rsid w:val="00225656"/>
    <w:rsid w:val="0022793A"/>
    <w:rsid w:val="0023213C"/>
    <w:rsid w:val="00233DC0"/>
    <w:rsid w:val="002351E3"/>
    <w:rsid w:val="00240CA2"/>
    <w:rsid w:val="00241D44"/>
    <w:rsid w:val="00247DD1"/>
    <w:rsid w:val="00250E75"/>
    <w:rsid w:val="00251842"/>
    <w:rsid w:val="002543BF"/>
    <w:rsid w:val="00254462"/>
    <w:rsid w:val="00254B06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9EA"/>
    <w:rsid w:val="00262BA2"/>
    <w:rsid w:val="00265EA8"/>
    <w:rsid w:val="00265EDA"/>
    <w:rsid w:val="00267168"/>
    <w:rsid w:val="0027077A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AD"/>
    <w:rsid w:val="00276121"/>
    <w:rsid w:val="0027762C"/>
    <w:rsid w:val="00281BDB"/>
    <w:rsid w:val="00282540"/>
    <w:rsid w:val="00285ED4"/>
    <w:rsid w:val="002876A2"/>
    <w:rsid w:val="00287EE9"/>
    <w:rsid w:val="00290964"/>
    <w:rsid w:val="00292020"/>
    <w:rsid w:val="00292378"/>
    <w:rsid w:val="00294EFE"/>
    <w:rsid w:val="00295386"/>
    <w:rsid w:val="002B43CA"/>
    <w:rsid w:val="002B5C98"/>
    <w:rsid w:val="002B6ED0"/>
    <w:rsid w:val="002C03DF"/>
    <w:rsid w:val="002C4EDB"/>
    <w:rsid w:val="002D0198"/>
    <w:rsid w:val="002D0C43"/>
    <w:rsid w:val="002D144A"/>
    <w:rsid w:val="002D5A30"/>
    <w:rsid w:val="002E183D"/>
    <w:rsid w:val="002E33A0"/>
    <w:rsid w:val="002F4F2B"/>
    <w:rsid w:val="002F5FAA"/>
    <w:rsid w:val="002F7AF6"/>
    <w:rsid w:val="003042A2"/>
    <w:rsid w:val="00305B26"/>
    <w:rsid w:val="00314BD9"/>
    <w:rsid w:val="003167D5"/>
    <w:rsid w:val="00323079"/>
    <w:rsid w:val="003233FE"/>
    <w:rsid w:val="0033321D"/>
    <w:rsid w:val="00334C2F"/>
    <w:rsid w:val="0033524C"/>
    <w:rsid w:val="003407F6"/>
    <w:rsid w:val="00341AAB"/>
    <w:rsid w:val="00341F32"/>
    <w:rsid w:val="0034208D"/>
    <w:rsid w:val="00342AF7"/>
    <w:rsid w:val="0035166B"/>
    <w:rsid w:val="003535C8"/>
    <w:rsid w:val="00355CAF"/>
    <w:rsid w:val="00356CC9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60A6"/>
    <w:rsid w:val="003C7A65"/>
    <w:rsid w:val="003D2C58"/>
    <w:rsid w:val="003D31B3"/>
    <w:rsid w:val="003D45B4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4B3A"/>
    <w:rsid w:val="003F6FE7"/>
    <w:rsid w:val="003F7091"/>
    <w:rsid w:val="004037C9"/>
    <w:rsid w:val="00404D7C"/>
    <w:rsid w:val="00406EEB"/>
    <w:rsid w:val="004102DE"/>
    <w:rsid w:val="0041075E"/>
    <w:rsid w:val="0041215C"/>
    <w:rsid w:val="00412F96"/>
    <w:rsid w:val="00413BDD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41524"/>
    <w:rsid w:val="00441CB0"/>
    <w:rsid w:val="004430FF"/>
    <w:rsid w:val="00445861"/>
    <w:rsid w:val="00445AB1"/>
    <w:rsid w:val="0044781A"/>
    <w:rsid w:val="004506EA"/>
    <w:rsid w:val="00450F7D"/>
    <w:rsid w:val="004517E0"/>
    <w:rsid w:val="00453B4B"/>
    <w:rsid w:val="00454687"/>
    <w:rsid w:val="00465350"/>
    <w:rsid w:val="00465BED"/>
    <w:rsid w:val="0046645C"/>
    <w:rsid w:val="004720CC"/>
    <w:rsid w:val="004728E3"/>
    <w:rsid w:val="00473D6B"/>
    <w:rsid w:val="00474B5A"/>
    <w:rsid w:val="00474C2E"/>
    <w:rsid w:val="00477165"/>
    <w:rsid w:val="00481F9E"/>
    <w:rsid w:val="00482936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A16A4"/>
    <w:rsid w:val="004A1AE8"/>
    <w:rsid w:val="004A1C1E"/>
    <w:rsid w:val="004A20B6"/>
    <w:rsid w:val="004A21EB"/>
    <w:rsid w:val="004A34C1"/>
    <w:rsid w:val="004A3AAB"/>
    <w:rsid w:val="004A3CD2"/>
    <w:rsid w:val="004A6AEE"/>
    <w:rsid w:val="004A6C44"/>
    <w:rsid w:val="004A73F3"/>
    <w:rsid w:val="004A779F"/>
    <w:rsid w:val="004B1771"/>
    <w:rsid w:val="004B2C4A"/>
    <w:rsid w:val="004B69D5"/>
    <w:rsid w:val="004B7AC0"/>
    <w:rsid w:val="004C162F"/>
    <w:rsid w:val="004C1C57"/>
    <w:rsid w:val="004C20FB"/>
    <w:rsid w:val="004C2DEB"/>
    <w:rsid w:val="004C3BF3"/>
    <w:rsid w:val="004C48E9"/>
    <w:rsid w:val="004C652B"/>
    <w:rsid w:val="004C748B"/>
    <w:rsid w:val="004D0341"/>
    <w:rsid w:val="004D2735"/>
    <w:rsid w:val="004D2FA6"/>
    <w:rsid w:val="004D5187"/>
    <w:rsid w:val="004D5564"/>
    <w:rsid w:val="004D6A3D"/>
    <w:rsid w:val="004D6D5D"/>
    <w:rsid w:val="004D7667"/>
    <w:rsid w:val="004E0111"/>
    <w:rsid w:val="004E02C7"/>
    <w:rsid w:val="004E0B22"/>
    <w:rsid w:val="004E1834"/>
    <w:rsid w:val="004E35FF"/>
    <w:rsid w:val="004E58E4"/>
    <w:rsid w:val="004F2166"/>
    <w:rsid w:val="004F22B6"/>
    <w:rsid w:val="004F234C"/>
    <w:rsid w:val="004F6428"/>
    <w:rsid w:val="004F66CE"/>
    <w:rsid w:val="00505859"/>
    <w:rsid w:val="005068C6"/>
    <w:rsid w:val="00506B8F"/>
    <w:rsid w:val="00510770"/>
    <w:rsid w:val="00510871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E3C"/>
    <w:rsid w:val="00534230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6B4"/>
    <w:rsid w:val="00595942"/>
    <w:rsid w:val="00595DDC"/>
    <w:rsid w:val="005961A6"/>
    <w:rsid w:val="00596D1C"/>
    <w:rsid w:val="005A0135"/>
    <w:rsid w:val="005A0A3B"/>
    <w:rsid w:val="005A10ED"/>
    <w:rsid w:val="005A1F38"/>
    <w:rsid w:val="005A3020"/>
    <w:rsid w:val="005A7061"/>
    <w:rsid w:val="005B0936"/>
    <w:rsid w:val="005B0CE1"/>
    <w:rsid w:val="005B1699"/>
    <w:rsid w:val="005B35F7"/>
    <w:rsid w:val="005B59C9"/>
    <w:rsid w:val="005C0287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E60A7"/>
    <w:rsid w:val="005F0FE5"/>
    <w:rsid w:val="005F182D"/>
    <w:rsid w:val="005F1E79"/>
    <w:rsid w:val="005F241B"/>
    <w:rsid w:val="005F25A0"/>
    <w:rsid w:val="005F2A84"/>
    <w:rsid w:val="005F37AA"/>
    <w:rsid w:val="005F39DC"/>
    <w:rsid w:val="005F459B"/>
    <w:rsid w:val="005F4A08"/>
    <w:rsid w:val="005F6780"/>
    <w:rsid w:val="006042E9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48BC"/>
    <w:rsid w:val="00627AE2"/>
    <w:rsid w:val="006300E1"/>
    <w:rsid w:val="00630834"/>
    <w:rsid w:val="00630DF2"/>
    <w:rsid w:val="00632023"/>
    <w:rsid w:val="00637B45"/>
    <w:rsid w:val="0064084C"/>
    <w:rsid w:val="00651EBF"/>
    <w:rsid w:val="00653E8D"/>
    <w:rsid w:val="00654095"/>
    <w:rsid w:val="00654B36"/>
    <w:rsid w:val="00655C3B"/>
    <w:rsid w:val="00656AB4"/>
    <w:rsid w:val="0066041C"/>
    <w:rsid w:val="00660438"/>
    <w:rsid w:val="0066450B"/>
    <w:rsid w:val="00665EF0"/>
    <w:rsid w:val="006666DD"/>
    <w:rsid w:val="00672C57"/>
    <w:rsid w:val="00672ECB"/>
    <w:rsid w:val="006813A9"/>
    <w:rsid w:val="006815C5"/>
    <w:rsid w:val="00685C96"/>
    <w:rsid w:val="00687165"/>
    <w:rsid w:val="0069126C"/>
    <w:rsid w:val="0069488A"/>
    <w:rsid w:val="0069510E"/>
    <w:rsid w:val="0069611A"/>
    <w:rsid w:val="006A16E6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5DA7"/>
    <w:rsid w:val="00716F28"/>
    <w:rsid w:val="00716FCC"/>
    <w:rsid w:val="0072222F"/>
    <w:rsid w:val="00722FF4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47EF2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655"/>
    <w:rsid w:val="00794F54"/>
    <w:rsid w:val="007955A3"/>
    <w:rsid w:val="0079564C"/>
    <w:rsid w:val="00795DB4"/>
    <w:rsid w:val="00797377"/>
    <w:rsid w:val="007A07E2"/>
    <w:rsid w:val="007A41E6"/>
    <w:rsid w:val="007A703C"/>
    <w:rsid w:val="007B2877"/>
    <w:rsid w:val="007B2FF6"/>
    <w:rsid w:val="007B469E"/>
    <w:rsid w:val="007B6B24"/>
    <w:rsid w:val="007C2221"/>
    <w:rsid w:val="007C2FC6"/>
    <w:rsid w:val="007C32BD"/>
    <w:rsid w:val="007C3333"/>
    <w:rsid w:val="007C537C"/>
    <w:rsid w:val="007C5C32"/>
    <w:rsid w:val="007C604A"/>
    <w:rsid w:val="007C74AA"/>
    <w:rsid w:val="007D39C0"/>
    <w:rsid w:val="007D4EAD"/>
    <w:rsid w:val="007D5A72"/>
    <w:rsid w:val="007D66B3"/>
    <w:rsid w:val="007D6EA8"/>
    <w:rsid w:val="007E274A"/>
    <w:rsid w:val="007E3263"/>
    <w:rsid w:val="007E49C9"/>
    <w:rsid w:val="007F2361"/>
    <w:rsid w:val="007F4B7E"/>
    <w:rsid w:val="007F59E8"/>
    <w:rsid w:val="007F676C"/>
    <w:rsid w:val="007F7C27"/>
    <w:rsid w:val="00801C0E"/>
    <w:rsid w:val="00802040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DF7"/>
    <w:rsid w:val="008245B0"/>
    <w:rsid w:val="00826390"/>
    <w:rsid w:val="0082650F"/>
    <w:rsid w:val="00826C1E"/>
    <w:rsid w:val="008313E2"/>
    <w:rsid w:val="0083253F"/>
    <w:rsid w:val="00834A81"/>
    <w:rsid w:val="008410F9"/>
    <w:rsid w:val="00841647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523E"/>
    <w:rsid w:val="00866CFD"/>
    <w:rsid w:val="00870056"/>
    <w:rsid w:val="008704D3"/>
    <w:rsid w:val="00870646"/>
    <w:rsid w:val="00871782"/>
    <w:rsid w:val="0087190C"/>
    <w:rsid w:val="00871DAD"/>
    <w:rsid w:val="0087216B"/>
    <w:rsid w:val="008738ED"/>
    <w:rsid w:val="008739EB"/>
    <w:rsid w:val="00873F78"/>
    <w:rsid w:val="00874F13"/>
    <w:rsid w:val="008766B7"/>
    <w:rsid w:val="00876FE1"/>
    <w:rsid w:val="00880767"/>
    <w:rsid w:val="008851F5"/>
    <w:rsid w:val="008866E1"/>
    <w:rsid w:val="00886AF9"/>
    <w:rsid w:val="00886B7C"/>
    <w:rsid w:val="00892978"/>
    <w:rsid w:val="00894D1A"/>
    <w:rsid w:val="0089647E"/>
    <w:rsid w:val="008A51F6"/>
    <w:rsid w:val="008B624E"/>
    <w:rsid w:val="008C3A6D"/>
    <w:rsid w:val="008D18ED"/>
    <w:rsid w:val="008D63F6"/>
    <w:rsid w:val="008D68A2"/>
    <w:rsid w:val="008D6AD5"/>
    <w:rsid w:val="008D78BE"/>
    <w:rsid w:val="008D7AF3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6E8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42E2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CD6"/>
    <w:rsid w:val="009528A0"/>
    <w:rsid w:val="00955136"/>
    <w:rsid w:val="00955E2E"/>
    <w:rsid w:val="00964026"/>
    <w:rsid w:val="009652FE"/>
    <w:rsid w:val="00967BB2"/>
    <w:rsid w:val="00970E2F"/>
    <w:rsid w:val="00971E65"/>
    <w:rsid w:val="00972754"/>
    <w:rsid w:val="00972FFA"/>
    <w:rsid w:val="00974C0F"/>
    <w:rsid w:val="00983142"/>
    <w:rsid w:val="009877F3"/>
    <w:rsid w:val="009907A5"/>
    <w:rsid w:val="00992D62"/>
    <w:rsid w:val="00992FEF"/>
    <w:rsid w:val="00994994"/>
    <w:rsid w:val="00994E48"/>
    <w:rsid w:val="00995A1A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6DC"/>
    <w:rsid w:val="009D1B0E"/>
    <w:rsid w:val="009D2255"/>
    <w:rsid w:val="009D3BE0"/>
    <w:rsid w:val="009D508A"/>
    <w:rsid w:val="009D5368"/>
    <w:rsid w:val="009D65B5"/>
    <w:rsid w:val="009E178E"/>
    <w:rsid w:val="009E2E8E"/>
    <w:rsid w:val="009E38A8"/>
    <w:rsid w:val="009E481E"/>
    <w:rsid w:val="009E6AC5"/>
    <w:rsid w:val="009F0480"/>
    <w:rsid w:val="009F5533"/>
    <w:rsid w:val="009F6C26"/>
    <w:rsid w:val="009F6EC4"/>
    <w:rsid w:val="009F7F0D"/>
    <w:rsid w:val="00A00824"/>
    <w:rsid w:val="00A058FF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4861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6198"/>
    <w:rsid w:val="00A461F0"/>
    <w:rsid w:val="00A47586"/>
    <w:rsid w:val="00A47B03"/>
    <w:rsid w:val="00A47D9A"/>
    <w:rsid w:val="00A5687F"/>
    <w:rsid w:val="00A605DD"/>
    <w:rsid w:val="00A62D54"/>
    <w:rsid w:val="00A631CD"/>
    <w:rsid w:val="00A634D3"/>
    <w:rsid w:val="00A64BB9"/>
    <w:rsid w:val="00A65A41"/>
    <w:rsid w:val="00A662AE"/>
    <w:rsid w:val="00A716F6"/>
    <w:rsid w:val="00A75302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1B44"/>
    <w:rsid w:val="00A92969"/>
    <w:rsid w:val="00A93192"/>
    <w:rsid w:val="00A945B0"/>
    <w:rsid w:val="00AA1064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5365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86A"/>
    <w:rsid w:val="00B81D38"/>
    <w:rsid w:val="00B82382"/>
    <w:rsid w:val="00B84A25"/>
    <w:rsid w:val="00B84D96"/>
    <w:rsid w:val="00B86F72"/>
    <w:rsid w:val="00B905E3"/>
    <w:rsid w:val="00B93956"/>
    <w:rsid w:val="00BA1158"/>
    <w:rsid w:val="00BA1311"/>
    <w:rsid w:val="00BA1B31"/>
    <w:rsid w:val="00BA1FE9"/>
    <w:rsid w:val="00BA5451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B16"/>
    <w:rsid w:val="00C41CD3"/>
    <w:rsid w:val="00C41DC5"/>
    <w:rsid w:val="00C436E3"/>
    <w:rsid w:val="00C4382A"/>
    <w:rsid w:val="00C43CD1"/>
    <w:rsid w:val="00C47128"/>
    <w:rsid w:val="00C50FC5"/>
    <w:rsid w:val="00C5226B"/>
    <w:rsid w:val="00C522D6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6325"/>
    <w:rsid w:val="00C94E9A"/>
    <w:rsid w:val="00C963AF"/>
    <w:rsid w:val="00C96D86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B76E2"/>
    <w:rsid w:val="00CC1E40"/>
    <w:rsid w:val="00CC2CF9"/>
    <w:rsid w:val="00CC2E18"/>
    <w:rsid w:val="00CC65EF"/>
    <w:rsid w:val="00CD11A3"/>
    <w:rsid w:val="00CD4F39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CF7EE1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30E13"/>
    <w:rsid w:val="00D42219"/>
    <w:rsid w:val="00D441A3"/>
    <w:rsid w:val="00D47337"/>
    <w:rsid w:val="00D53360"/>
    <w:rsid w:val="00D53411"/>
    <w:rsid w:val="00D54728"/>
    <w:rsid w:val="00D5512F"/>
    <w:rsid w:val="00D55E80"/>
    <w:rsid w:val="00D57252"/>
    <w:rsid w:val="00D57B7F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0E9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5D3D"/>
    <w:rsid w:val="00DC7629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42D8"/>
    <w:rsid w:val="00DF662E"/>
    <w:rsid w:val="00DF7C23"/>
    <w:rsid w:val="00DF7FE0"/>
    <w:rsid w:val="00E00C1C"/>
    <w:rsid w:val="00E0242E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451EA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8FB"/>
    <w:rsid w:val="00EA3DC9"/>
    <w:rsid w:val="00EA56B9"/>
    <w:rsid w:val="00EA5B05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2C03"/>
    <w:rsid w:val="00EF42A7"/>
    <w:rsid w:val="00EF5093"/>
    <w:rsid w:val="00EF51EB"/>
    <w:rsid w:val="00EF55B7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297F"/>
    <w:rsid w:val="00F13C55"/>
    <w:rsid w:val="00F13E21"/>
    <w:rsid w:val="00F140D4"/>
    <w:rsid w:val="00F163D6"/>
    <w:rsid w:val="00F16E09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E0F"/>
    <w:rsid w:val="00F40FFF"/>
    <w:rsid w:val="00F41CE3"/>
    <w:rsid w:val="00F42C24"/>
    <w:rsid w:val="00F44E2E"/>
    <w:rsid w:val="00F45718"/>
    <w:rsid w:val="00F45E72"/>
    <w:rsid w:val="00F45F81"/>
    <w:rsid w:val="00F507B1"/>
    <w:rsid w:val="00F52BFE"/>
    <w:rsid w:val="00F5355E"/>
    <w:rsid w:val="00F536EF"/>
    <w:rsid w:val="00F55346"/>
    <w:rsid w:val="00F6301C"/>
    <w:rsid w:val="00F66099"/>
    <w:rsid w:val="00F675A4"/>
    <w:rsid w:val="00F70256"/>
    <w:rsid w:val="00F705D8"/>
    <w:rsid w:val="00F71D33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55D9"/>
    <w:rsid w:val="00FA6EA3"/>
    <w:rsid w:val="00FA7D2F"/>
    <w:rsid w:val="00FB0F29"/>
    <w:rsid w:val="00FB19EA"/>
    <w:rsid w:val="00FB77CF"/>
    <w:rsid w:val="00FC0434"/>
    <w:rsid w:val="00FC1FF9"/>
    <w:rsid w:val="00FC27B6"/>
    <w:rsid w:val="00FC6715"/>
    <w:rsid w:val="00FD02C4"/>
    <w:rsid w:val="00FD1BAC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8E2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9F7F0D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FB19EA"/>
  </w:style>
  <w:style w:type="character" w:customStyle="1" w:styleId="ypks7kbdpwfgdykd3qb9">
    <w:name w:val="ypks7kbdpwfgdykd3qb9"/>
    <w:basedOn w:val="DefaultParagraphFont"/>
    <w:rsid w:val="00D96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278131-A1ED-456D-B09B-1778CB169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258</cp:revision>
  <cp:lastPrinted>2022-01-19T07:35:00Z</cp:lastPrinted>
  <dcterms:created xsi:type="dcterms:W3CDTF">2022-01-19T07:38:00Z</dcterms:created>
  <dcterms:modified xsi:type="dcterms:W3CDTF">2026-01-08T10:47:00Z</dcterms:modified>
</cp:coreProperties>
</file>